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4FA2" w14:textId="0A9135A6" w:rsidR="00EE317C" w:rsidRPr="00EE317C" w:rsidRDefault="00EE317C" w:rsidP="00EE317C">
      <w:r w:rsidRPr="00EE317C">
        <w:rPr>
          <w:noProof/>
        </w:rPr>
        <w:drawing>
          <wp:inline distT="0" distB="0" distL="0" distR="0" wp14:anchorId="1C2F9B0F" wp14:editId="3A5B0B8E">
            <wp:extent cx="5943600" cy="1377315"/>
            <wp:effectExtent l="0" t="0" r="0" b="0"/>
            <wp:docPr id="112777954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79543" name="Picture 1" descr="A red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377315"/>
                    </a:xfrm>
                    <a:prstGeom prst="rect">
                      <a:avLst/>
                    </a:prstGeom>
                    <a:noFill/>
                    <a:ln>
                      <a:noFill/>
                    </a:ln>
                  </pic:spPr>
                </pic:pic>
              </a:graphicData>
            </a:graphic>
          </wp:inline>
        </w:drawing>
      </w:r>
    </w:p>
    <w:p w14:paraId="58A6DF26" w14:textId="77777777" w:rsidR="00EE317C" w:rsidRDefault="00EE317C"/>
    <w:p w14:paraId="6FF0A163" w14:textId="38977262" w:rsidR="003F3D4C" w:rsidRPr="00EE317C" w:rsidRDefault="00EE317C" w:rsidP="00EE317C">
      <w:pPr>
        <w:jc w:val="center"/>
        <w:rPr>
          <w:b/>
          <w:bCs/>
          <w:u w:val="single"/>
        </w:rPr>
      </w:pPr>
      <w:r>
        <w:rPr>
          <w:b/>
          <w:bCs/>
          <w:u w:val="single"/>
        </w:rPr>
        <w:t>Camp Eder Non- Discrimination Policy 2025</w:t>
      </w:r>
    </w:p>
    <w:p w14:paraId="400D06F4" w14:textId="2EF76F57" w:rsidR="003F3D4C" w:rsidRDefault="00E0521D">
      <w:r>
        <w:t xml:space="preserve">                                                                                                                                                                                         </w:t>
      </w:r>
      <w:r w:rsidR="000441F7">
        <w:t xml:space="preserve">Camp Eder chooses </w:t>
      </w:r>
      <w:r w:rsidR="00D622F7">
        <w:t xml:space="preserve">to </w:t>
      </w:r>
      <w:r w:rsidR="00B96CD1">
        <w:t xml:space="preserve">prioritize </w:t>
      </w:r>
      <w:r w:rsidR="00796624">
        <w:t>providing an outdoor</w:t>
      </w:r>
      <w:r w:rsidR="00AB44AB">
        <w:t xml:space="preserve"> </w:t>
      </w:r>
      <w:r w:rsidR="00127198">
        <w:t xml:space="preserve">camping facility for children, youth and adults </w:t>
      </w:r>
      <w:r w:rsidR="000744B0">
        <w:t xml:space="preserve">to experience </w:t>
      </w:r>
      <w:r w:rsidR="00551B89">
        <w:t>The Father</w:t>
      </w:r>
      <w:r w:rsidR="000744B0">
        <w:t xml:space="preserve">’s creation in a loving </w:t>
      </w:r>
      <w:r w:rsidR="00D80BF4">
        <w:t>and caring environment, extending the love of Jesus Christ to all people</w:t>
      </w:r>
      <w:r w:rsidR="00E4227A">
        <w:t>, providing to each the opportunity to discover His Spirit at work in the world and in one’s own life</w:t>
      </w:r>
      <w:r w:rsidR="000441F7">
        <w:t xml:space="preserve">. To that end,  </w:t>
      </w:r>
      <w:r w:rsidR="003F3D4C">
        <w:t>Camp Eder</w:t>
      </w:r>
      <w:r w:rsidR="000441F7">
        <w:t>,</w:t>
      </w:r>
      <w:r w:rsidR="004D3F63">
        <w:t xml:space="preserve"> its board members,</w:t>
      </w:r>
      <w:r w:rsidR="000441F7">
        <w:t xml:space="preserve"> its volunteers,</w:t>
      </w:r>
      <w:r w:rsidR="003F3D4C">
        <w:t xml:space="preserve"> </w:t>
      </w:r>
      <w:r w:rsidR="00BF0DA7">
        <w:t xml:space="preserve">its </w:t>
      </w:r>
      <w:r w:rsidR="004D3F63">
        <w:t>contractors</w:t>
      </w:r>
      <w:r w:rsidR="00BD1B98">
        <w:t xml:space="preserve"> and their subcontractors</w:t>
      </w:r>
      <w:r w:rsidR="00BF0DA7">
        <w:t xml:space="preserve">, </w:t>
      </w:r>
      <w:r w:rsidR="000441F7">
        <w:t xml:space="preserve">or its employees </w:t>
      </w:r>
      <w:r w:rsidR="003F3D4C">
        <w:t xml:space="preserve">shall not discriminate in employment, providing camp </w:t>
      </w:r>
      <w:r w:rsidR="004D3F63">
        <w:t>experiences</w:t>
      </w:r>
      <w:r w:rsidR="003F3D4C">
        <w:t>, provision of service</w:t>
      </w:r>
      <w:r w:rsidR="00BF0DA7">
        <w:t>s</w:t>
      </w:r>
      <w:r w:rsidR="003F3D4C">
        <w:t xml:space="preserve">, entering any </w:t>
      </w:r>
      <w:r w:rsidR="004D3F63">
        <w:t>contractual</w:t>
      </w:r>
      <w:r w:rsidR="003F3D4C">
        <w:t xml:space="preserve"> relationships</w:t>
      </w:r>
      <w:r w:rsidR="004D3F63">
        <w:t>, or contract with persons or organizations that discriminate</w:t>
      </w:r>
      <w:r w:rsidR="003F3D4C">
        <w:t xml:space="preserve"> by reason of race, color, national origin, age (40+), sex</w:t>
      </w:r>
      <w:r w:rsidR="00936E01">
        <w:t xml:space="preserve">, </w:t>
      </w:r>
      <w:r w:rsidR="004D3F63">
        <w:t xml:space="preserve">physical deformity, </w:t>
      </w:r>
      <w:r w:rsidR="003F3D4C">
        <w:t xml:space="preserve">marital status, pregnancy, genetic information, family medical history, mental disability, medical condition, ancestry, religion, caste, creed, veteran status, military service, disability, or political beliefs. Camp Eder will attempt to make every reasonable </w:t>
      </w:r>
      <w:r w:rsidR="004D3F63">
        <w:t>effort to accommodate</w:t>
      </w:r>
      <w:r w:rsidR="003F3D4C">
        <w:t xml:space="preserve"> any person </w:t>
      </w:r>
      <w:r w:rsidR="004D3F63">
        <w:t>experiencing</w:t>
      </w:r>
      <w:r w:rsidR="003F3D4C">
        <w:t xml:space="preserve"> or living with </w:t>
      </w:r>
      <w:r w:rsidR="000441F7">
        <w:t>any of the</w:t>
      </w:r>
      <w:r w:rsidR="003F3D4C">
        <w:t xml:space="preserve"> above </w:t>
      </w:r>
      <w:r w:rsidR="004D3F63">
        <w:t>circumstances</w:t>
      </w:r>
      <w:r w:rsidR="003F3D4C">
        <w:t>. Camp Eder does reserve the right to r</w:t>
      </w:r>
      <w:r w:rsidR="000441F7">
        <w:t>e</w:t>
      </w:r>
      <w:r w:rsidR="003F3D4C">
        <w:t xml:space="preserve">fuse service </w:t>
      </w:r>
      <w:r w:rsidR="00374901">
        <w:t xml:space="preserve">at </w:t>
      </w:r>
      <w:r w:rsidR="00C87F3D">
        <w:t>Camp Eder</w:t>
      </w:r>
      <w:r w:rsidR="009510F4">
        <w:t xml:space="preserve"> if reasonable accommodation cannot be </w:t>
      </w:r>
      <w:r w:rsidR="00FC32B3">
        <w:t>provided</w:t>
      </w:r>
      <w:r w:rsidR="009510F4">
        <w:t xml:space="preserve"> without disrupting the Camp’s mission</w:t>
      </w:r>
      <w:r w:rsidR="00426D5A">
        <w:t xml:space="preserve">. </w:t>
      </w:r>
      <w:r w:rsidR="000441F7">
        <w:t xml:space="preserve">Camp Eder will not tolerate any </w:t>
      </w:r>
      <w:r w:rsidR="004D3F63">
        <w:t>harassment</w:t>
      </w:r>
      <w:r w:rsidR="000441F7">
        <w:t>, embarrassment, mental or emotional abuse, violence or threats of violence due to any above enumerated backgrou</w:t>
      </w:r>
      <w:r w:rsidR="00BF0DA7">
        <w:t>n</w:t>
      </w:r>
      <w:r w:rsidR="000441F7">
        <w:t>d</w:t>
      </w:r>
      <w:r w:rsidR="00BF0DA7">
        <w:t>,</w:t>
      </w:r>
      <w:r w:rsidR="000441F7">
        <w:t xml:space="preserve"> or </w:t>
      </w:r>
      <w:r w:rsidR="004D3F63">
        <w:t>circumstances</w:t>
      </w:r>
      <w:r w:rsidR="009510F4">
        <w:t>, or otherwise</w:t>
      </w:r>
      <w:r w:rsidR="000441F7">
        <w:t xml:space="preserve">. </w:t>
      </w:r>
      <w:r w:rsidR="00BC41D1">
        <w:t>A</w:t>
      </w:r>
      <w:r w:rsidR="000441F7">
        <w:t xml:space="preserve">ny employee, </w:t>
      </w:r>
      <w:r w:rsidR="004D3F63">
        <w:t>volunteer</w:t>
      </w:r>
      <w:r w:rsidR="000441F7">
        <w:t>, camper or othe</w:t>
      </w:r>
      <w:r w:rsidR="002E6984">
        <w:t xml:space="preserve">r person </w:t>
      </w:r>
      <w:r w:rsidR="00BC41D1">
        <w:t>associated with Camp Eder</w:t>
      </w:r>
      <w:r w:rsidR="007B7391">
        <w:t xml:space="preserve"> will be giving </w:t>
      </w:r>
      <w:r w:rsidR="00C87F3D">
        <w:t>provision</w:t>
      </w:r>
      <w:r w:rsidR="007B7391">
        <w:t xml:space="preserve"> to</w:t>
      </w:r>
      <w:r w:rsidR="00CF5C5A" w:rsidRPr="00CF5C5A">
        <w:t xml:space="preserve"> fil</w:t>
      </w:r>
      <w:r w:rsidR="007B7391">
        <w:t>e</w:t>
      </w:r>
      <w:r w:rsidR="00CF5C5A" w:rsidRPr="00CF5C5A">
        <w:t xml:space="preserve"> complaints of discrimination with </w:t>
      </w:r>
      <w:r w:rsidR="00062D58">
        <w:t>the existing Board of Directors of Camp Eder</w:t>
      </w:r>
      <w:r w:rsidR="00462C43">
        <w:t xml:space="preserve">. </w:t>
      </w:r>
      <w:r w:rsidR="00443C02">
        <w:t xml:space="preserve">Camp Eder does reserve the right to refuse service at Camp Eder facilities </w:t>
      </w:r>
      <w:r w:rsidR="001C283F">
        <w:t xml:space="preserve">if it disrupts the Camp’s mission and/or ministry. </w:t>
      </w:r>
    </w:p>
    <w:sectPr w:rsidR="003F3D4C">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4C"/>
    <w:rsid w:val="000177E6"/>
    <w:rsid w:val="00024D0B"/>
    <w:rsid w:val="000441F7"/>
    <w:rsid w:val="00062D58"/>
    <w:rsid w:val="00064CB9"/>
    <w:rsid w:val="000744B0"/>
    <w:rsid w:val="000D73B8"/>
    <w:rsid w:val="00127198"/>
    <w:rsid w:val="00134460"/>
    <w:rsid w:val="001C283F"/>
    <w:rsid w:val="002E48A5"/>
    <w:rsid w:val="002E5301"/>
    <w:rsid w:val="002E6984"/>
    <w:rsid w:val="00374901"/>
    <w:rsid w:val="003B2317"/>
    <w:rsid w:val="003E0A17"/>
    <w:rsid w:val="003F3D4C"/>
    <w:rsid w:val="0041659B"/>
    <w:rsid w:val="00426D5A"/>
    <w:rsid w:val="00443C02"/>
    <w:rsid w:val="0044436E"/>
    <w:rsid w:val="00462C43"/>
    <w:rsid w:val="004D3F63"/>
    <w:rsid w:val="004F2504"/>
    <w:rsid w:val="00507213"/>
    <w:rsid w:val="00551B89"/>
    <w:rsid w:val="005A1E1F"/>
    <w:rsid w:val="00693095"/>
    <w:rsid w:val="00796624"/>
    <w:rsid w:val="007B7391"/>
    <w:rsid w:val="00936E01"/>
    <w:rsid w:val="009510F4"/>
    <w:rsid w:val="00AB44AB"/>
    <w:rsid w:val="00AC2CB0"/>
    <w:rsid w:val="00AD6C54"/>
    <w:rsid w:val="00AE0763"/>
    <w:rsid w:val="00B84AEF"/>
    <w:rsid w:val="00B96CD1"/>
    <w:rsid w:val="00BC41D1"/>
    <w:rsid w:val="00BD1B98"/>
    <w:rsid w:val="00BF0DA7"/>
    <w:rsid w:val="00C87F3D"/>
    <w:rsid w:val="00CE11F3"/>
    <w:rsid w:val="00CF5C5A"/>
    <w:rsid w:val="00D622F7"/>
    <w:rsid w:val="00D80BF4"/>
    <w:rsid w:val="00D844F1"/>
    <w:rsid w:val="00E0521D"/>
    <w:rsid w:val="00E36412"/>
    <w:rsid w:val="00E4227A"/>
    <w:rsid w:val="00EA5280"/>
    <w:rsid w:val="00EC0FA6"/>
    <w:rsid w:val="00EE317C"/>
    <w:rsid w:val="00FC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2BA4"/>
  <w15:chartTrackingRefBased/>
  <w15:docId w15:val="{23AFC793-014C-4CEC-A87D-506EAACA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1499</Characters>
  <Application>Microsoft Office Word</Application>
  <DocSecurity>0</DocSecurity>
  <Lines>21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 Miller, Jr.</dc:creator>
  <cp:keywords/>
  <dc:description/>
  <cp:lastModifiedBy>Camp Eder</cp:lastModifiedBy>
  <cp:revision>4</cp:revision>
  <cp:lastPrinted>2025-08-04T19:55:00Z</cp:lastPrinted>
  <dcterms:created xsi:type="dcterms:W3CDTF">2025-11-17T21:32:00Z</dcterms:created>
  <dcterms:modified xsi:type="dcterms:W3CDTF">2026-04-03T21:28:00Z</dcterms:modified>
</cp:coreProperties>
</file>